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1B" w:rsidRPr="001267EF" w:rsidRDefault="00D02B1B" w:rsidP="00D02B1B">
      <w:pPr>
        <w:rPr>
          <w:rFonts w:ascii="標楷體" w:eastAsia="SimSun" w:hAnsi="標楷體"/>
        </w:rPr>
      </w:pPr>
      <w:r w:rsidRPr="00A75F05">
        <w:rPr>
          <w:rFonts w:ascii="新細明體" w:hAnsi="新細明體" w:hint="eastAsia"/>
          <w:b/>
          <w:color w:val="7030A0"/>
          <w:sz w:val="28"/>
          <w:szCs w:val="28"/>
        </w:rPr>
        <w:t>教學材料：</w:t>
      </w:r>
      <w:r w:rsidRPr="001267EF">
        <w:rPr>
          <w:rFonts w:ascii="新細明體" w:hAnsi="新細明體" w:hint="eastAsia"/>
        </w:rPr>
        <w:t>課文（老師自行撰寫）</w:t>
      </w:r>
    </w:p>
    <w:p w:rsidR="00D02B1B" w:rsidRDefault="00D02B1B" w:rsidP="00D02B1B">
      <w:pPr>
        <w:rPr>
          <w:rFonts w:ascii="標楷體" w:eastAsia="SimSun" w:hAnsi="標楷體"/>
          <w:szCs w:val="24"/>
        </w:rPr>
      </w:pPr>
      <w:r>
        <w:rPr>
          <w:rFonts w:ascii="標楷體" w:eastAsia="SimSun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95250</wp:posOffset>
                </wp:positionV>
                <wp:extent cx="6372225" cy="8296275"/>
                <wp:effectExtent l="0" t="0" r="28575" b="28575"/>
                <wp:wrapNone/>
                <wp:docPr id="1" name="Rectangle: 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8296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B1B" w:rsidRPr="00C323D0" w:rsidRDefault="00D02B1B" w:rsidP="00D02B1B">
                            <w:pPr>
                              <w:jc w:val="center"/>
                              <w:rPr>
                                <w:rFonts w:ascii="標楷體" w:eastAsia="SimSun" w:hAnsi="標楷體"/>
                                <w:sz w:val="32"/>
                              </w:rPr>
                            </w:pPr>
                            <w:r w:rsidRPr="00294FF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五月二十日  星期六  晴</w:t>
                            </w: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ind w:firstLineChars="150" w:firstLine="405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8B584B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今天我和家人趁著假日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一起</w:t>
                            </w:r>
                            <w:r w:rsidRPr="006E17B8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遊覽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香港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，我們都十分享受這次旅程，玩得樂而忘返。</w:t>
                            </w: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ind w:firstLineChars="150" w:firstLine="405"/>
                              <w:rPr>
                                <w:rFonts w:ascii="標楷體" w:eastAsia="標楷體" w:hAnsi="標楷體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早上，我們先到香港島乘坐電車，參加電車全景遊。我們坐上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color w:val="000000"/>
                                <w:sz w:val="27"/>
                                <w:szCs w:val="27"/>
                              </w:rPr>
                              <w:t>二十年代風格的開篷電車，</w:t>
                            </w:r>
                            <w:r w:rsidRPr="00470E4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7"/>
                                <w:szCs w:val="27"/>
                              </w:rPr>
                              <w:t>看見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color w:val="000000"/>
                                <w:sz w:val="27"/>
                                <w:szCs w:val="27"/>
                              </w:rPr>
                              <w:t>街道</w:t>
                            </w:r>
                            <w:r w:rsidRPr="00470E4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7"/>
                                <w:szCs w:val="27"/>
                              </w:rPr>
                              <w:t>人來人往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color w:val="000000"/>
                                <w:sz w:val="27"/>
                                <w:szCs w:val="27"/>
                              </w:rPr>
                              <w:t>，</w:t>
                            </w:r>
                            <w:r w:rsidRPr="00470E4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7"/>
                                <w:szCs w:val="27"/>
                              </w:rPr>
                              <w:t>熱鬧非常，還看見一些別具歷史特色的建築物。我們一邊聽嚮導的介紹，一邊忙著拍照。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其中在電車上的迷你博物館裡，我們看見了很多昔日的電車模型和紀念品，認識及</w:t>
                            </w:r>
                            <w:r w:rsidRPr="00470E4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7"/>
                                <w:szCs w:val="27"/>
                              </w:rPr>
                              <w:t>學習到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香港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color w:val="000000"/>
                                <w:sz w:val="27"/>
                                <w:szCs w:val="27"/>
                              </w:rPr>
                              <w:t>豐富多彩的歷史和現代文化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。這個電車遊覽團加深了我對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香港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歷史的認識。</w:t>
                            </w: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ind w:firstLineChars="150" w:firstLine="405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中午時分，我們</w:t>
                            </w:r>
                            <w:r w:rsidR="000F25B2" w:rsidRPr="000F25B2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乘</w:t>
                            </w:r>
                            <w:r w:rsidR="000F25B2" w:rsidRPr="000F25B2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地鐵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sz w:val="27"/>
                                <w:szCs w:val="27"/>
                              </w:rPr>
                              <w:t>到</w:t>
                            </w:r>
                            <w:r w:rsidRPr="00470E4F">
                              <w:rPr>
                                <w:rFonts w:ascii="標楷體" w:eastAsia="標楷體" w:hAnsi="標楷體" w:cs="Arial"/>
                                <w:sz w:val="27"/>
                                <w:szCs w:val="27"/>
                                <w:u w:val="single"/>
                              </w:rPr>
                              <w:t>東</w:t>
                            </w:r>
                            <w:proofErr w:type="gramStart"/>
                            <w:r w:rsidRPr="00470E4F">
                              <w:rPr>
                                <w:rFonts w:ascii="標楷體" w:eastAsia="標楷體" w:hAnsi="標楷體" w:cs="Arial"/>
                                <w:sz w:val="27"/>
                                <w:szCs w:val="27"/>
                                <w:u w:val="single"/>
                              </w:rPr>
                              <w:t>涌</w:t>
                            </w:r>
                            <w:proofErr w:type="gramEnd"/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吃午飯，之後就</w:t>
                            </w:r>
                            <w:proofErr w:type="gramStart"/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乘坐昂坪</w:t>
                            </w:r>
                            <w:proofErr w:type="gramEnd"/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360纜車上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大嶼山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。我們乘坐的是一架水晶纜車，沿途看見美麗翠綠的山景和一覽無遺的無敵大海景，我們爭相拍照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拍下這美好的</w:t>
                            </w:r>
                            <w:bookmarkStart w:id="0" w:name="_GoBack"/>
                            <w:bookmarkEnd w:id="0"/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一刻，纜車裡充滿了我們的歡笑聲。到達</w:t>
                            </w:r>
                            <w:r w:rsidRPr="00470E4F">
                              <w:rPr>
                                <w:rFonts w:ascii="標楷體" w:eastAsia="標楷體" w:hAnsi="標楷體" w:cs="Helvetic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昂坪市集</w:t>
                            </w:r>
                            <w:r w:rsidRPr="00470E4F">
                              <w:rPr>
                                <w:rFonts w:ascii="標楷體" w:eastAsia="標楷體" w:hAnsi="標楷體" w:cs="Helvetica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後，我們先到</w:t>
                            </w:r>
                            <w:r w:rsidRPr="00470E4F">
                              <w:rPr>
                                <w:rFonts w:ascii="標楷體" w:eastAsia="標楷體" w:hAnsi="標楷體" w:cs="Helvetic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「360動感影院」</w:t>
                            </w:r>
                            <w:r w:rsidRPr="00470E4F">
                              <w:rPr>
                                <w:rFonts w:ascii="標楷體" w:eastAsia="標楷體" w:hAnsi="標楷體" w:cs="Helvetica" w:hint="eastAsia"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看電影，之後就到商店購物，選購各種各樣的紀念品。</w:t>
                            </w:r>
                            <w:r w:rsidRPr="00470E4F">
                              <w:rPr>
                                <w:rFonts w:ascii="標楷體" w:eastAsia="標楷體" w:hAnsi="標楷體" w:cs="Helvetica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ind w:firstLineChars="150" w:firstLine="405"/>
                              <w:rPr>
                                <w:rFonts w:ascii="標楷體" w:eastAsia="SimSun" w:hAnsi="標楷體"/>
                                <w:sz w:val="27"/>
                                <w:szCs w:val="27"/>
                              </w:rPr>
                            </w:pP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傍晚時分，我們乘車到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尖沙咀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，欣賞維港的夜燈表演</w:t>
                            </w:r>
                            <w:r w:rsidRPr="00470E4F"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  <w:t>——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「幻彩詠香江」。我們站在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  <w:u w:val="single"/>
                              </w:rPr>
                              <w:t>香港文化中心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外的</w:t>
                            </w:r>
                            <w:r w:rsidRPr="00470E4F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尖沙咀</w:t>
                            </w:r>
                            <w:r w:rsidRPr="00470E4F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海旁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，靜候表演開始。等候期間，走廊慢慢擠滿了遊客， 非常熱鬧。表演終於開始了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，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隨著輕快音樂的節奏，大樓外射出不同的五光十色的激光，表演</w:t>
                            </w: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精彩絕倫，叫人目不暇給。</w:t>
                            </w:r>
                          </w:p>
                          <w:p w:rsidR="00D02B1B" w:rsidRPr="00470E4F" w:rsidRDefault="00D02B1B" w:rsidP="00D02B1B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</w:p>
                          <w:p w:rsidR="00D02B1B" w:rsidRPr="008B584B" w:rsidRDefault="00D02B1B" w:rsidP="00D02B1B">
                            <w:pPr>
                              <w:spacing w:line="276" w:lineRule="auto"/>
                              <w:ind w:firstLineChars="150" w:firstLine="405"/>
                              <w:rPr>
                                <w:rFonts w:ascii="標楷體" w:eastAsia="SimSun" w:hAnsi="標楷體"/>
                                <w:sz w:val="27"/>
                                <w:szCs w:val="27"/>
                              </w:rPr>
                            </w:pPr>
                            <w:r w:rsidRPr="00470E4F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今天的行程十分豐富，我和家人一起過了一個又開心又難忘的假期</w:t>
                            </w:r>
                            <w:r w:rsidRPr="008B584B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！</w:t>
                            </w:r>
                          </w:p>
                          <w:p w:rsidR="00D02B1B" w:rsidRDefault="00D02B1B" w:rsidP="00D02B1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" o:spid="_x0000_s1026" type="#_x0000_t65" style="position:absolute;margin-left:20.25pt;margin-top:7.5pt;width:501.75pt;height:6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">
                <v:textbox>
                  <w:txbxContent>
                    <w:p w:rsidR="00D02B1B" w:rsidRPr="00C323D0" w:rsidRDefault="00D02B1B" w:rsidP="00D02B1B">
                      <w:pPr>
                        <w:jc w:val="center"/>
                        <w:rPr>
                          <w:rFonts w:ascii="標楷體" w:eastAsia="SimSun" w:hAnsi="標楷體"/>
                          <w:sz w:val="32"/>
                        </w:rPr>
                      </w:pPr>
                      <w:r w:rsidRPr="00294FF9">
                        <w:rPr>
                          <w:rFonts w:ascii="標楷體" w:eastAsia="標楷體" w:hAnsi="標楷體" w:hint="eastAsia"/>
                          <w:sz w:val="32"/>
                        </w:rPr>
                        <w:t>五月二十日  星期六  晴</w:t>
                      </w:r>
                    </w:p>
                    <w:p w:rsidR="00D02B1B" w:rsidRPr="00470E4F" w:rsidRDefault="00D02B1B" w:rsidP="00D02B1B">
                      <w:pPr>
                        <w:spacing w:line="276" w:lineRule="auto"/>
                        <w:ind w:firstLineChars="150" w:firstLine="405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8B584B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今天我和家人趁著假日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一起</w:t>
                      </w:r>
                      <w:r w:rsidRPr="006E17B8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遊覽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香港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，我們都十分享受這次旅程，玩得樂而忘返。</w:t>
                      </w:r>
                    </w:p>
                    <w:p w:rsidR="00D02B1B" w:rsidRPr="00470E4F" w:rsidRDefault="00D02B1B" w:rsidP="00D02B1B">
                      <w:pPr>
                        <w:spacing w:line="276" w:lineRule="auto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D02B1B" w:rsidRPr="00470E4F" w:rsidRDefault="00D02B1B" w:rsidP="00D02B1B">
                      <w:pPr>
                        <w:spacing w:line="276" w:lineRule="auto"/>
                        <w:ind w:firstLineChars="150" w:firstLine="405"/>
                        <w:rPr>
                          <w:rFonts w:ascii="標楷體" w:eastAsia="標楷體" w:hAnsi="標楷體" w:cs="Arial"/>
                          <w:color w:val="000000"/>
                          <w:sz w:val="27"/>
                          <w:szCs w:val="27"/>
                        </w:rPr>
                      </w:pP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早上，我們先到香港島乘坐電車，參加電車全景遊。我們坐上</w:t>
                      </w:r>
                      <w:r w:rsidRPr="00470E4F">
                        <w:rPr>
                          <w:rFonts w:ascii="標楷體" w:eastAsia="標楷體" w:hAnsi="標楷體" w:cs="Arial"/>
                          <w:color w:val="000000"/>
                          <w:sz w:val="27"/>
                          <w:szCs w:val="27"/>
                        </w:rPr>
                        <w:t>二十年代風格的開篷電車，</w:t>
                      </w:r>
                      <w:r w:rsidRPr="00470E4F">
                        <w:rPr>
                          <w:rFonts w:ascii="標楷體" w:eastAsia="標楷體" w:hAnsi="標楷體" w:cs="Arial" w:hint="eastAsia"/>
                          <w:color w:val="000000"/>
                          <w:sz w:val="27"/>
                          <w:szCs w:val="27"/>
                        </w:rPr>
                        <w:t>看見</w:t>
                      </w:r>
                      <w:r w:rsidRPr="00470E4F">
                        <w:rPr>
                          <w:rFonts w:ascii="標楷體" w:eastAsia="標楷體" w:hAnsi="標楷體" w:cs="Arial"/>
                          <w:color w:val="000000"/>
                          <w:sz w:val="27"/>
                          <w:szCs w:val="27"/>
                        </w:rPr>
                        <w:t>街道</w:t>
                      </w:r>
                      <w:r w:rsidRPr="00470E4F">
                        <w:rPr>
                          <w:rFonts w:ascii="標楷體" w:eastAsia="標楷體" w:hAnsi="標楷體" w:cs="Arial" w:hint="eastAsia"/>
                          <w:color w:val="000000"/>
                          <w:sz w:val="27"/>
                          <w:szCs w:val="27"/>
                        </w:rPr>
                        <w:t>人來人往</w:t>
                      </w:r>
                      <w:r w:rsidRPr="00470E4F">
                        <w:rPr>
                          <w:rFonts w:ascii="標楷體" w:eastAsia="標楷體" w:hAnsi="標楷體" w:cs="Arial"/>
                          <w:color w:val="000000"/>
                          <w:sz w:val="27"/>
                          <w:szCs w:val="27"/>
                        </w:rPr>
                        <w:t>，</w:t>
                      </w:r>
                      <w:r w:rsidRPr="00470E4F">
                        <w:rPr>
                          <w:rFonts w:ascii="標楷體" w:eastAsia="標楷體" w:hAnsi="標楷體" w:cs="Arial" w:hint="eastAsia"/>
                          <w:color w:val="000000"/>
                          <w:sz w:val="27"/>
                          <w:szCs w:val="27"/>
                        </w:rPr>
                        <w:t>熱鬧非常，還看見一些別具歷史特色的建築物。我們一邊聽嚮導的介紹，一邊忙著拍照。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其中在電車上的迷你博物館裡，我們看見了很多昔日的電車模型和紀念品，認識及</w:t>
                      </w:r>
                      <w:r w:rsidRPr="00470E4F">
                        <w:rPr>
                          <w:rFonts w:ascii="標楷體" w:eastAsia="標楷體" w:hAnsi="標楷體" w:cs="Arial" w:hint="eastAsia"/>
                          <w:color w:val="000000"/>
                          <w:sz w:val="27"/>
                          <w:szCs w:val="27"/>
                        </w:rPr>
                        <w:t>學習到</w:t>
                      </w:r>
                      <w:r w:rsidRPr="00470E4F">
                        <w:rPr>
                          <w:rFonts w:ascii="標楷體" w:eastAsia="標楷體" w:hAnsi="標楷體" w:cs="Arial"/>
                          <w:color w:val="000000"/>
                          <w:sz w:val="27"/>
                          <w:szCs w:val="27"/>
                          <w:u w:val="single"/>
                        </w:rPr>
                        <w:t>香港</w:t>
                      </w:r>
                      <w:r w:rsidRPr="00470E4F">
                        <w:rPr>
                          <w:rFonts w:ascii="標楷體" w:eastAsia="標楷體" w:hAnsi="標楷體" w:cs="Arial"/>
                          <w:color w:val="000000"/>
                          <w:sz w:val="27"/>
                          <w:szCs w:val="27"/>
                        </w:rPr>
                        <w:t>豐富多彩的歷史和現代文化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。這個電車遊覽團加深了我對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香港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歷史的認識。</w:t>
                      </w:r>
                    </w:p>
                    <w:p w:rsidR="00D02B1B" w:rsidRPr="00470E4F" w:rsidRDefault="00D02B1B" w:rsidP="00D02B1B">
                      <w:pPr>
                        <w:spacing w:line="276" w:lineRule="auto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D02B1B" w:rsidRPr="00470E4F" w:rsidRDefault="00D02B1B" w:rsidP="00D02B1B">
                      <w:pPr>
                        <w:spacing w:line="276" w:lineRule="auto"/>
                        <w:ind w:firstLineChars="150" w:firstLine="405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中午時分，我們</w:t>
                      </w:r>
                      <w:r w:rsidR="000F25B2" w:rsidRPr="000F25B2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>乘</w:t>
                      </w:r>
                      <w:r w:rsidR="000F25B2" w:rsidRPr="000F25B2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地鐵</w:t>
                      </w:r>
                      <w:r w:rsidRPr="00470E4F">
                        <w:rPr>
                          <w:rFonts w:ascii="標楷體" w:eastAsia="標楷體" w:hAnsi="標楷體" w:cs="Arial"/>
                          <w:sz w:val="27"/>
                          <w:szCs w:val="27"/>
                        </w:rPr>
                        <w:t>到</w:t>
                      </w:r>
                      <w:r w:rsidRPr="00470E4F">
                        <w:rPr>
                          <w:rFonts w:ascii="標楷體" w:eastAsia="標楷體" w:hAnsi="標楷體" w:cs="Arial"/>
                          <w:sz w:val="27"/>
                          <w:szCs w:val="27"/>
                          <w:u w:val="single"/>
                        </w:rPr>
                        <w:t>東</w:t>
                      </w:r>
                      <w:proofErr w:type="gramStart"/>
                      <w:r w:rsidRPr="00470E4F">
                        <w:rPr>
                          <w:rFonts w:ascii="標楷體" w:eastAsia="標楷體" w:hAnsi="標楷體" w:cs="Arial"/>
                          <w:sz w:val="27"/>
                          <w:szCs w:val="27"/>
                          <w:u w:val="single"/>
                        </w:rPr>
                        <w:t>涌</w:t>
                      </w:r>
                      <w:proofErr w:type="gramEnd"/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吃午飯，之後就</w:t>
                      </w:r>
                      <w:proofErr w:type="gramStart"/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乘坐昂坪</w:t>
                      </w:r>
                      <w:proofErr w:type="gramEnd"/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360纜車上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大嶼山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。我們乘坐的是一架水晶纜車，沿途看見美麗翠綠的山景和一覽無遺的無敵大海景，我們爭相拍照</w:t>
                      </w:r>
                      <w:r w:rsidRPr="00470E4F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拍下這美好的</w:t>
                      </w:r>
                      <w:bookmarkStart w:id="1" w:name="_GoBack"/>
                      <w:bookmarkEnd w:id="1"/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一刻，纜車裡充滿了我們的歡笑聲。到達</w:t>
                      </w:r>
                      <w:r w:rsidRPr="00470E4F">
                        <w:rPr>
                          <w:rFonts w:ascii="標楷體" w:eastAsia="標楷體" w:hAnsi="標楷體" w:cs="Helvetic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昂坪市集</w:t>
                      </w:r>
                      <w:r w:rsidRPr="00470E4F">
                        <w:rPr>
                          <w:rFonts w:ascii="標楷體" w:eastAsia="標楷體" w:hAnsi="標楷體" w:cs="Helvetica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後，我們先到</w:t>
                      </w:r>
                      <w:r w:rsidRPr="00470E4F">
                        <w:rPr>
                          <w:rFonts w:ascii="標楷體" w:eastAsia="標楷體" w:hAnsi="標楷體" w:cs="Helvetic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「360動感影院」</w:t>
                      </w:r>
                      <w:r w:rsidRPr="00470E4F">
                        <w:rPr>
                          <w:rFonts w:ascii="標楷體" w:eastAsia="標楷體" w:hAnsi="標楷體" w:cs="Helvetica" w:hint="eastAsia"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看電影，之後就到商店購物，選購各種各樣的紀念品。</w:t>
                      </w:r>
                      <w:r w:rsidRPr="00470E4F">
                        <w:rPr>
                          <w:rFonts w:ascii="標楷體" w:eastAsia="標楷體" w:hAnsi="標楷體" w:cs="Helvetica"/>
                          <w:color w:val="333333"/>
                          <w:sz w:val="27"/>
                          <w:szCs w:val="27"/>
                        </w:rPr>
                        <w:br/>
                      </w:r>
                    </w:p>
                    <w:p w:rsidR="00D02B1B" w:rsidRPr="00470E4F" w:rsidRDefault="00D02B1B" w:rsidP="00D02B1B">
                      <w:pPr>
                        <w:spacing w:line="276" w:lineRule="auto"/>
                        <w:ind w:firstLineChars="150" w:firstLine="405"/>
                        <w:rPr>
                          <w:rFonts w:ascii="標楷體" w:eastAsia="SimSun" w:hAnsi="標楷體"/>
                          <w:sz w:val="27"/>
                          <w:szCs w:val="27"/>
                        </w:rPr>
                      </w:pP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傍晚時分，我們乘車到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尖沙咀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，欣賞維港的夜燈表演</w:t>
                      </w:r>
                      <w:r w:rsidRPr="00470E4F"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  <w:t>——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「幻彩詠香江」。我們站在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  <w:u w:val="single"/>
                        </w:rPr>
                        <w:t>香港文化中心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外的</w:t>
                      </w:r>
                      <w:r w:rsidRPr="00470E4F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  <w:u w:val="single"/>
                        </w:rPr>
                        <w:t>尖沙咀</w:t>
                      </w:r>
                      <w:r w:rsidRPr="00470E4F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海旁</w:t>
                      </w:r>
                      <w:r w:rsidRPr="00470E4F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，靜候表演開始。等候期間，走廊慢慢擠滿了遊客， 非常熱鬧。表演終於開始了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，</w:t>
                      </w:r>
                      <w:r w:rsidRPr="00470E4F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隨著輕快音樂的節奏，大樓外射出不同的五光十色的激光，表演</w:t>
                      </w: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精彩絕倫，叫人目不暇給。</w:t>
                      </w:r>
                    </w:p>
                    <w:p w:rsidR="00D02B1B" w:rsidRPr="00470E4F" w:rsidRDefault="00D02B1B" w:rsidP="00D02B1B">
                      <w:pPr>
                        <w:spacing w:line="276" w:lineRule="auto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</w:p>
                    <w:p w:rsidR="00D02B1B" w:rsidRPr="008B584B" w:rsidRDefault="00D02B1B" w:rsidP="00D02B1B">
                      <w:pPr>
                        <w:spacing w:line="276" w:lineRule="auto"/>
                        <w:ind w:firstLineChars="150" w:firstLine="405"/>
                        <w:rPr>
                          <w:rFonts w:ascii="標楷體" w:eastAsia="SimSun" w:hAnsi="標楷體"/>
                          <w:sz w:val="27"/>
                          <w:szCs w:val="27"/>
                        </w:rPr>
                      </w:pPr>
                      <w:r w:rsidRPr="00470E4F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今天的行程十分豐富，我和家人一起過了一個又開心又難忘的假期</w:t>
                      </w:r>
                      <w:r w:rsidRPr="008B584B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！</w:t>
                      </w:r>
                    </w:p>
                    <w:p w:rsidR="00D02B1B" w:rsidRDefault="00D02B1B" w:rsidP="00D02B1B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02B1B" w:rsidRDefault="00D02B1B" w:rsidP="00D02B1B">
      <w:pPr>
        <w:rPr>
          <w:rFonts w:ascii="標楷體" w:eastAsia="SimSun" w:hAnsi="標楷體"/>
          <w:szCs w:val="24"/>
        </w:rPr>
      </w:pPr>
    </w:p>
    <w:p w:rsidR="00DD2DEE" w:rsidRPr="00D02B1B" w:rsidRDefault="000F25B2"/>
    <w:sectPr w:rsidR="00DD2DEE" w:rsidRPr="00D02B1B" w:rsidSect="00D02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1B"/>
    <w:rsid w:val="000E35EA"/>
    <w:rsid w:val="000F25B2"/>
    <w:rsid w:val="003C7BD5"/>
    <w:rsid w:val="0040025A"/>
    <w:rsid w:val="007D1EB9"/>
    <w:rsid w:val="007E36BA"/>
    <w:rsid w:val="00834B83"/>
    <w:rsid w:val="00D02B1B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5D8DF-AD7D-4022-AA21-65727546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1B"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User</cp:lastModifiedBy>
  <cp:revision>3</cp:revision>
  <dcterms:created xsi:type="dcterms:W3CDTF">2017-06-16T08:00:00Z</dcterms:created>
  <dcterms:modified xsi:type="dcterms:W3CDTF">2018-02-11T10:41:00Z</dcterms:modified>
</cp:coreProperties>
</file>